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EB" w:rsidRPr="00A665A5" w:rsidRDefault="00A665A5" w:rsidP="00A665A5">
      <w:pPr>
        <w:jc w:val="center"/>
        <w:rPr>
          <w:rFonts w:ascii="Comic Sans MS" w:hAnsi="Comic Sans MS"/>
          <w:color w:val="FF0000"/>
          <w:sz w:val="32"/>
        </w:rPr>
      </w:pPr>
      <w:r w:rsidRPr="00A665A5">
        <w:rPr>
          <w:rFonts w:ascii="Comic Sans MS" w:hAnsi="Comic Sans MS"/>
          <w:color w:val="FF0000"/>
          <w:sz w:val="32"/>
        </w:rPr>
        <w:t>Music Overview</w:t>
      </w:r>
    </w:p>
    <w:p w:rsidR="007D7EEB" w:rsidRPr="007D7EEB" w:rsidRDefault="007D7EEB" w:rsidP="007D7EEB">
      <w:pPr>
        <w:jc w:val="center"/>
        <w:rPr>
          <w:rFonts w:ascii="Comic Sans MS" w:hAnsi="Comic Sans MS"/>
          <w:sz w:val="40"/>
        </w:rPr>
      </w:pPr>
      <w:r w:rsidRPr="007D7EEB">
        <w:rPr>
          <w:rFonts w:ascii="Comic Sans MS" w:hAnsi="Comic Sans MS"/>
          <w:sz w:val="40"/>
        </w:rPr>
        <w:t>Louise Langford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93"/>
        <w:gridCol w:w="3578"/>
        <w:gridCol w:w="3752"/>
      </w:tblGrid>
      <w:tr w:rsidR="007D7EEB" w:rsidTr="00A665A5">
        <w:trPr>
          <w:trHeight w:val="499"/>
        </w:trPr>
        <w:tc>
          <w:tcPr>
            <w:tcW w:w="2875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65A5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3693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65A5"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578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65A5"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3752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65A5"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7D7EEB" w:rsidTr="00A665A5">
        <w:trPr>
          <w:trHeight w:val="351"/>
        </w:trPr>
        <w:tc>
          <w:tcPr>
            <w:tcW w:w="2875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65A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65A5">
              <w:rPr>
                <w:rFonts w:ascii="Comic Sans MS" w:hAnsi="Comic Sans MS"/>
                <w:sz w:val="24"/>
                <w:szCs w:val="24"/>
              </w:rPr>
              <w:t>Year 1 and Year 2</w:t>
            </w:r>
          </w:p>
        </w:tc>
        <w:tc>
          <w:tcPr>
            <w:tcW w:w="3578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2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7D7EEB" w:rsidTr="00A665A5">
        <w:trPr>
          <w:trHeight w:val="271"/>
        </w:trPr>
        <w:tc>
          <w:tcPr>
            <w:tcW w:w="2875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65A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65A5">
              <w:rPr>
                <w:rFonts w:ascii="Comic Sans MS" w:hAnsi="Comic Sans MS"/>
                <w:sz w:val="24"/>
                <w:szCs w:val="24"/>
              </w:rPr>
              <w:t>Year 3 and Year 4</w:t>
            </w:r>
          </w:p>
        </w:tc>
        <w:tc>
          <w:tcPr>
            <w:tcW w:w="3578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2" w:type="dxa"/>
          </w:tcPr>
          <w:p w:rsidR="007D7EEB" w:rsidRPr="00A665A5" w:rsidRDefault="007D7EEB" w:rsidP="007D7E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7EEB" w:rsidRDefault="007D7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89"/>
        <w:gridCol w:w="2088"/>
        <w:gridCol w:w="2089"/>
        <w:gridCol w:w="2013"/>
        <w:gridCol w:w="1986"/>
        <w:gridCol w:w="1975"/>
      </w:tblGrid>
      <w:tr w:rsidR="00A665A5" w:rsidTr="003B5F87">
        <w:tc>
          <w:tcPr>
            <w:tcW w:w="13948" w:type="dxa"/>
            <w:gridSpan w:val="7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Cs w:val="20"/>
                <w:lang w:eastAsia="en-GB"/>
              </w:rPr>
              <w:t xml:space="preserve">Charanga Overview </w:t>
            </w:r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19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Me!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Nativity</w:t>
            </w:r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5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My Stories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6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Everyone!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7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Our World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8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Big Bear Funk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9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9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0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Hey You!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Nativity</w:t>
            </w:r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1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Little Angel Gets Her Wings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2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In The Groove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3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Rhythm In The Way We Walk and Banana Rap</w:t>
              </w:r>
            </w:hyperlink>
          </w:p>
        </w:tc>
        <w:tc>
          <w:tcPr>
            <w:tcW w:w="1986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4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Round and Round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5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rPr>
          <w:trHeight w:val="654"/>
        </w:trPr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19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6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Hands, Feet, Heart</w:t>
              </w:r>
            </w:hyperlink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Nativity</w:t>
            </w:r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7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Babushka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8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Glockenspiel Stage 1</w:t>
              </w:r>
            </w:hyperlink>
          </w:p>
        </w:tc>
        <w:tc>
          <w:tcPr>
            <w:tcW w:w="2013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9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I Wanna Play In A Band</w:t>
              </w:r>
            </w:hyperlink>
          </w:p>
        </w:tc>
        <w:tc>
          <w:tcPr>
            <w:tcW w:w="1986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0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Zootime</w:t>
              </w:r>
            </w:hyperlink>
          </w:p>
        </w:tc>
        <w:tc>
          <w:tcPr>
            <w:tcW w:w="1975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1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9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2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Let Your Spirit Fly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Christmas Performance</w:t>
            </w:r>
            <w:r w:rsidRPr="00A665A5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3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Ho Ho Ho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4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Glockenspiel Stage 2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5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Benjamin Britten - There Was A Monkey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6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Three Little Birds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7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9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8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Mamma Mia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Christmas Performance</w:t>
            </w:r>
            <w:r w:rsidRPr="00A665A5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9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Five Gold Rings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0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Glockenspiel Stage 3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1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Benjamin Britten - Cuckoo!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2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Lean On Me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3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5</w:t>
            </w:r>
          </w:p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9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4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Don't Stop Believin'</w:t>
              </w:r>
            </w:hyperlink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Christmas Performance</w:t>
            </w:r>
            <w:r w:rsidRPr="00A665A5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5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Bells Ring Out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6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Classroom Jazz 1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7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Benjamin Britten - A Tragic Story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8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Stop!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9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rPr>
          <w:trHeight w:val="1132"/>
        </w:trPr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19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0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Livin' On A Prayer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Christmas Performance</w:t>
            </w:r>
            <w:r w:rsidRPr="00A665A5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1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Benjamin Britten - A New Year Carol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2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Classroom Jazz 2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3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Fresh Prince Of Bel Air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4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Make You Feel My Love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5" w:history="1">
              <w:r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</w:tbl>
    <w:p w:rsidR="007D7EEB" w:rsidRDefault="007D7EEB"/>
    <w:sectPr w:rsidR="007D7EEB" w:rsidSect="00A665A5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B"/>
    <w:rsid w:val="00266EE9"/>
    <w:rsid w:val="007D7EEB"/>
    <w:rsid w:val="00A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EFBA3-2D63-48DD-B3B3-5F7B598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E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EE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D7EEB"/>
  </w:style>
  <w:style w:type="character" w:customStyle="1" w:styleId="year">
    <w:name w:val="year"/>
    <w:basedOn w:val="DefaultParagraphFont"/>
    <w:rsid w:val="007D7EEB"/>
  </w:style>
  <w:style w:type="table" w:styleId="TableGrid">
    <w:name w:val="Table Grid"/>
    <w:basedOn w:val="TableNormal"/>
    <w:uiPriority w:val="39"/>
    <w:rsid w:val="007D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natehubonline.co.uk/c/135921-scheme/136551-reception/136644-summer-1" TargetMode="External"/><Relationship Id="rId13" Type="http://schemas.openxmlformats.org/officeDocument/2006/relationships/hyperlink" Target="http://www.resonatehubonline.co.uk/c/135921-scheme/135922-year-1/135944-spring-2" TargetMode="External"/><Relationship Id="rId18" Type="http://schemas.openxmlformats.org/officeDocument/2006/relationships/hyperlink" Target="http://www.resonatehubonline.co.uk/c/135921-scheme/135965-year-2/135980-spring-1" TargetMode="External"/><Relationship Id="rId26" Type="http://schemas.openxmlformats.org/officeDocument/2006/relationships/hyperlink" Target="http://www.resonatehubonline.co.uk/c/135921-scheme/136008-year-3/136009-summer-1" TargetMode="External"/><Relationship Id="rId39" Type="http://schemas.openxmlformats.org/officeDocument/2006/relationships/hyperlink" Target="http://www.resonatehubonline.co.uk/c/135921-scheme/136094-year-5/136130-summer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sonatehubonline.co.uk/c/135921-scheme/135965-year-2/136001-summer-2" TargetMode="External"/><Relationship Id="rId34" Type="http://schemas.openxmlformats.org/officeDocument/2006/relationships/hyperlink" Target="http://www.resonatehubonline.co.uk/c/135921-scheme/136094-year-5/136095-autumn-1" TargetMode="External"/><Relationship Id="rId42" Type="http://schemas.openxmlformats.org/officeDocument/2006/relationships/hyperlink" Target="http://www.resonatehubonline.co.uk/c/135921-scheme/136137-year-6/136152-spring-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resonatehubonline.co.uk/c/135921-scheme/136551-reception/136637-spring-2" TargetMode="External"/><Relationship Id="rId12" Type="http://schemas.openxmlformats.org/officeDocument/2006/relationships/hyperlink" Target="http://www.resonatehubonline.co.uk/c/135921-scheme/135922-year-1/135937-spring-1" TargetMode="External"/><Relationship Id="rId17" Type="http://schemas.openxmlformats.org/officeDocument/2006/relationships/hyperlink" Target="http://www.resonatehubonline.co.uk/c/135921-scheme/135965-year-2/136661-autumn-2" TargetMode="External"/><Relationship Id="rId25" Type="http://schemas.openxmlformats.org/officeDocument/2006/relationships/hyperlink" Target="http://www.resonatehubonline.co.uk/c/135921-scheme/136008-year-3/136030-spring-2" TargetMode="External"/><Relationship Id="rId33" Type="http://schemas.openxmlformats.org/officeDocument/2006/relationships/hyperlink" Target="http://www.resonatehubonline.co.uk/c/135921-scheme/136051-year-4/136087-summer-2" TargetMode="External"/><Relationship Id="rId38" Type="http://schemas.openxmlformats.org/officeDocument/2006/relationships/hyperlink" Target="http://www.resonatehubonline.co.uk/c/135921-scheme/136094-year-5/136123-summer-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sonatehubonline.co.uk/c/135921-scheme/135965-year-2/135966-autumn-1" TargetMode="External"/><Relationship Id="rId20" Type="http://schemas.openxmlformats.org/officeDocument/2006/relationships/hyperlink" Target="http://www.resonatehubonline.co.uk/c/135921-scheme/135965-year-2/135994-summer-1" TargetMode="External"/><Relationship Id="rId29" Type="http://schemas.openxmlformats.org/officeDocument/2006/relationships/hyperlink" Target="http://www.resonatehubonline.co.uk/c/135921-scheme/136051-year-4/136059-autumn-2" TargetMode="External"/><Relationship Id="rId41" Type="http://schemas.openxmlformats.org/officeDocument/2006/relationships/hyperlink" Target="http://www.resonatehubonline.co.uk/c/135921-scheme/136137-year-6/136145-autumn-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sonatehubonline.co.uk/c/135921-scheme/136551-reception/136614-spring-1" TargetMode="External"/><Relationship Id="rId11" Type="http://schemas.openxmlformats.org/officeDocument/2006/relationships/hyperlink" Target="http://www.resonatehubonline.co.uk/c/135921-scheme/135922-year-1/135930-autumn-2" TargetMode="External"/><Relationship Id="rId24" Type="http://schemas.openxmlformats.org/officeDocument/2006/relationships/hyperlink" Target="http://www.resonatehubonline.co.uk/c/135921-scheme/136008-year-3/136023-spring-1" TargetMode="External"/><Relationship Id="rId32" Type="http://schemas.openxmlformats.org/officeDocument/2006/relationships/hyperlink" Target="http://www.resonatehubonline.co.uk/c/135921-scheme/136051-year-4/136080-summer-1" TargetMode="External"/><Relationship Id="rId37" Type="http://schemas.openxmlformats.org/officeDocument/2006/relationships/hyperlink" Target="http://www.resonatehubonline.co.uk/c/135921-scheme/136094-year-5/136116-spring-2" TargetMode="External"/><Relationship Id="rId40" Type="http://schemas.openxmlformats.org/officeDocument/2006/relationships/hyperlink" Target="http://www.resonatehubonline.co.uk/c/135921-scheme/136137-year-6/136138-autumn-1" TargetMode="External"/><Relationship Id="rId45" Type="http://schemas.openxmlformats.org/officeDocument/2006/relationships/hyperlink" Target="http://www.resonatehubonline.co.uk/c/135921-scheme/136094-year-5/136130-summer-2" TargetMode="External"/><Relationship Id="rId5" Type="http://schemas.openxmlformats.org/officeDocument/2006/relationships/hyperlink" Target="http://www.resonatehubonline.co.uk/c/135921-scheme/136551-reception/136562-autumn-2" TargetMode="External"/><Relationship Id="rId15" Type="http://schemas.openxmlformats.org/officeDocument/2006/relationships/hyperlink" Target="http://www.resonatehubonline.co.uk/c/135921-scheme/135922-year-1/135958-summer-2" TargetMode="External"/><Relationship Id="rId23" Type="http://schemas.openxmlformats.org/officeDocument/2006/relationships/hyperlink" Target="http://www.resonatehubonline.co.uk/c/135921-scheme/136008-year-3/136016-autumn-2" TargetMode="External"/><Relationship Id="rId28" Type="http://schemas.openxmlformats.org/officeDocument/2006/relationships/hyperlink" Target="http://www.resonatehubonline.co.uk/c/135921-scheme/136051-year-4/136052-autumn-1" TargetMode="External"/><Relationship Id="rId36" Type="http://schemas.openxmlformats.org/officeDocument/2006/relationships/hyperlink" Target="http://www.resonatehubonline.co.uk/c/135921-scheme/136094-year-5/136109-spring-1" TargetMode="External"/><Relationship Id="rId10" Type="http://schemas.openxmlformats.org/officeDocument/2006/relationships/hyperlink" Target="http://www.resonatehubonline.co.uk/c/135921-scheme/135922-year-1/135923-autumn-1" TargetMode="External"/><Relationship Id="rId19" Type="http://schemas.openxmlformats.org/officeDocument/2006/relationships/hyperlink" Target="http://www.resonatehubonline.co.uk/c/135921-scheme/135965-year-2/135987-spring-2" TargetMode="External"/><Relationship Id="rId31" Type="http://schemas.openxmlformats.org/officeDocument/2006/relationships/hyperlink" Target="http://www.resonatehubonline.co.uk/c/135921-scheme/136051-year-4/136073-spring-2" TargetMode="External"/><Relationship Id="rId44" Type="http://schemas.openxmlformats.org/officeDocument/2006/relationships/hyperlink" Target="http://www.resonatehubonline.co.uk/c/135921-scheme/136137-year-6/136166-summer-1" TargetMode="External"/><Relationship Id="rId4" Type="http://schemas.openxmlformats.org/officeDocument/2006/relationships/hyperlink" Target="http://www.resonatehubonline.co.uk/c/135921-scheme/136551-reception/136552-autumn-1" TargetMode="External"/><Relationship Id="rId9" Type="http://schemas.openxmlformats.org/officeDocument/2006/relationships/hyperlink" Target="http://www.resonatehubonline.co.uk/c/135921-scheme/136551-reception/136651-summer-2" TargetMode="External"/><Relationship Id="rId14" Type="http://schemas.openxmlformats.org/officeDocument/2006/relationships/hyperlink" Target="http://www.resonatehubonline.co.uk/c/135921-scheme/135922-year-1/135951-summer-1" TargetMode="External"/><Relationship Id="rId22" Type="http://schemas.openxmlformats.org/officeDocument/2006/relationships/hyperlink" Target="http://www.resonatehubonline.co.uk/c/135921-scheme/136008-year-3/136037-autumn-1" TargetMode="External"/><Relationship Id="rId27" Type="http://schemas.openxmlformats.org/officeDocument/2006/relationships/hyperlink" Target="http://www.resonatehubonline.co.uk/c/135921-scheme/136008-year-3/136044-summer-2" TargetMode="External"/><Relationship Id="rId30" Type="http://schemas.openxmlformats.org/officeDocument/2006/relationships/hyperlink" Target="http://www.resonatehubonline.co.uk/c/135921-scheme/136051-year-4/136066-spring-1" TargetMode="External"/><Relationship Id="rId35" Type="http://schemas.openxmlformats.org/officeDocument/2006/relationships/hyperlink" Target="http://www.resonatehubonline.co.uk/c/135921-scheme/136094-year-5/136687-autumn-2" TargetMode="External"/><Relationship Id="rId43" Type="http://schemas.openxmlformats.org/officeDocument/2006/relationships/hyperlink" Target="http://www.resonatehubonline.co.uk/c/135921-scheme/136137-year-6/136159-spri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 Teacher</dc:creator>
  <cp:keywords/>
  <dc:description/>
  <cp:lastModifiedBy>MGL Teacher</cp:lastModifiedBy>
  <cp:revision>2</cp:revision>
  <cp:lastPrinted>2016-11-21T15:24:00Z</cp:lastPrinted>
  <dcterms:created xsi:type="dcterms:W3CDTF">2016-11-21T15:14:00Z</dcterms:created>
  <dcterms:modified xsi:type="dcterms:W3CDTF">2016-11-21T15:29:00Z</dcterms:modified>
</cp:coreProperties>
</file>